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3381"/>
        <w:gridCol w:w="3409"/>
      </w:tblGrid>
      <w:tr w:rsidR="00471514" w14:paraId="5DF2254B" w14:textId="77777777" w:rsidTr="000D39F2"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F57D3AA" w14:textId="09A89FCA" w:rsidR="00471514" w:rsidRDefault="00DF2ED0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Arial" w:hAnsi="Arial" w:cs="Arial"/>
                <w:kern w:val="0"/>
              </w:rPr>
            </w:pPr>
            <w:bookmarkStart w:id="0" w:name="_Hlk179554646"/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206BD5FC" wp14:editId="6EB0A4A1">
                  <wp:extent cx="1714500" cy="3429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FDA14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ЗАО «БСБ Банк», 220004, г. Минск,</w:t>
            </w:r>
          </w:p>
          <w:p w14:paraId="733E0961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пр. Победителей, 23-4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FABF75" w14:textId="77777777" w:rsidR="00471514" w:rsidRDefault="00471514" w:rsidP="0047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Заявление-анкета на </w:t>
            </w:r>
            <w:r w:rsidR="00236B7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получение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карточки</w:t>
            </w:r>
          </w:p>
          <w:p w14:paraId="078FB0AB" w14:textId="77777777" w:rsidR="00471514" w:rsidRDefault="00471514" w:rsidP="0047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8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(корпоративной дебетовой)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E793656" w14:textId="507A75D7" w:rsidR="00471514" w:rsidRDefault="00DF2ED0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3FCE296" wp14:editId="23E62DDE">
                  <wp:extent cx="1714500" cy="3429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64D24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Тел./факс: +375 17 306 20 40</w:t>
            </w:r>
          </w:p>
          <w:p w14:paraId="076A5E5C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e-mail: </w:t>
            </w:r>
            <w:hyperlink r:id="rId6" w:history="1">
              <w:r>
                <w:rPr>
                  <w:rFonts w:ascii="Times New Roman" w:hAnsi="Times New Roman"/>
                  <w:color w:val="0000FF"/>
                  <w:kern w:val="0"/>
                  <w:sz w:val="16"/>
                  <w:szCs w:val="16"/>
                  <w:u w:val="single"/>
                </w:rPr>
                <w:t>info@bsb.by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, www.bsb.by</w:t>
            </w:r>
          </w:p>
          <w:p w14:paraId="16B2A1B4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D8DA336" w14:textId="77777777" w:rsidR="00471514" w:rsidRDefault="00471514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143"/>
      </w:tblGrid>
      <w:tr w:rsidR="003D3EE2" w14:paraId="7D686090" w14:textId="77777777" w:rsidTr="00B757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B16D9" w14:textId="77777777" w:rsidR="003D3EE2" w:rsidRDefault="003D3EE2" w:rsidP="003D3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Сведения о Клиенте</w:t>
            </w:r>
          </w:p>
        </w:tc>
      </w:tr>
      <w:tr w:rsidR="003D3EE2" w14:paraId="6EE7753E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D7D6F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1CE63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79276BAE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BE17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Наименование (латиницей)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47DA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0EE64E8C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EB3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УНП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AAAB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253449B1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FDF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Адрес 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D3E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1BEEE994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E00B" w14:textId="77777777" w:rsidR="003D3EE2" w:rsidRP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Телефон (гор.)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EF08C" w14:textId="77777777" w:rsidR="003D3EE2" w:rsidRPr="00B75789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3D3EE2" w14:paraId="3723C1B2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38784" w14:textId="77777777" w:rsidR="003D3EE2" w:rsidRP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Телефон (моб.)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A7FF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23A335D1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A9E41" w14:textId="77777777" w:rsidR="003D3EE2" w:rsidRP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Факс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269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1CBFC3FB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46ED" w14:textId="77777777" w:rsidR="003D3EE2" w:rsidRPr="003D3EE2" w:rsidRDefault="00B75789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Электронная почта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1CE30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1B3B1D60" w14:textId="77777777" w:rsidTr="00B757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E4509" w14:textId="77777777" w:rsidR="003D3EE2" w:rsidRPr="003D3EE2" w:rsidRDefault="003D3EE2" w:rsidP="003D3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927AE8">
              <w:rPr>
                <w:rFonts w:ascii="Times New Roman" w:hAnsi="Times New Roman"/>
                <w:color w:val="000000"/>
                <w:kern w:val="0"/>
              </w:rPr>
              <w:t>Сведения о руководителе (ином представителе Клиента)</w:t>
            </w:r>
          </w:p>
        </w:tc>
      </w:tr>
      <w:tr w:rsidR="003D3EE2" w14:paraId="75817750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9AB5" w14:textId="77777777" w:rsidR="003D3EE2" w:rsidRP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D963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2CB3BCA" w14:textId="77777777" w:rsidR="00197122" w:rsidRDefault="00197122" w:rsidP="003D3EE2">
      <w:pPr>
        <w:widowControl w:val="0"/>
        <w:autoSpaceDE w:val="0"/>
        <w:autoSpaceDN w:val="0"/>
        <w:adjustRightInd w:val="0"/>
        <w:spacing w:before="120" w:after="120" w:line="240" w:lineRule="auto"/>
        <w:ind w:left="110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Настоящим заявлением прошу осуществить эмиссию дополнительной корпоративной карточки к следующему корпоративному текущему (расчетному) банковскому счету: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143"/>
      </w:tblGrid>
      <w:tr w:rsidR="003D3EE2" w14:paraId="2FB6193E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17472" w14:textId="77777777" w:rsidR="003D3EE2" w:rsidRDefault="003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IBAN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1EDF" w14:textId="77777777" w:rsidR="003D3EE2" w:rsidRDefault="003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7F33D41" w14:textId="77777777" w:rsidR="002054C4" w:rsidRDefault="002054C4" w:rsidP="002054C4">
      <w:pPr>
        <w:widowControl w:val="0"/>
        <w:autoSpaceDE w:val="0"/>
        <w:autoSpaceDN w:val="0"/>
        <w:adjustRightInd w:val="0"/>
        <w:spacing w:before="120" w:after="120" w:line="240" w:lineRule="auto"/>
        <w:ind w:left="110" w:right="120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согласно следующим данным: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294"/>
        <w:gridCol w:w="2839"/>
        <w:gridCol w:w="266"/>
        <w:gridCol w:w="262"/>
        <w:gridCol w:w="5192"/>
      </w:tblGrid>
      <w:tr w:rsidR="0093394A" w14:paraId="5D3C93A5" w14:textId="77777777" w:rsidTr="00DF2ED0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EFBB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Тип карточки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25C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Вид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EB0CB5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532198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Валюта</w:t>
            </w:r>
          </w:p>
        </w:tc>
      </w:tr>
      <w:tr w:rsidR="002054C4" w14:paraId="0230281E" w14:textId="77777777" w:rsidTr="00DF2ED0"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90019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Visa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B32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7A37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Business</w:t>
            </w:r>
          </w:p>
        </w:tc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EFB7FC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A913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DEB9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BYN</w:t>
            </w:r>
          </w:p>
        </w:tc>
      </w:tr>
      <w:tr w:rsidR="002054C4" w14:paraId="4714B3BC" w14:textId="77777777" w:rsidTr="00DF2ED0"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BBC4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2F429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D8038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Platinum Business</w:t>
            </w:r>
          </w:p>
        </w:tc>
        <w:tc>
          <w:tcPr>
            <w:tcW w:w="12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BDCC78C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03294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1472F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USD</w:t>
            </w:r>
          </w:p>
        </w:tc>
      </w:tr>
      <w:tr w:rsidR="002054C4" w14:paraId="6F00A7B8" w14:textId="77777777" w:rsidTr="00DF2ED0"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00F17" w14:textId="77777777" w:rsidR="002054C4" w:rsidRDefault="002054C4" w:rsidP="0020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Mastercard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860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57584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Business</w:t>
            </w:r>
          </w:p>
        </w:tc>
        <w:tc>
          <w:tcPr>
            <w:tcW w:w="12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F4A08F1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E409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A147D" w14:textId="77777777" w:rsidR="002054C4" w:rsidRP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  <w:t xml:space="preserve">  EUR</w:t>
            </w:r>
          </w:p>
        </w:tc>
      </w:tr>
      <w:tr w:rsidR="0093394A" w14:paraId="1B358944" w14:textId="77777777" w:rsidTr="00DF2ED0"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F336A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40D6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DC1F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Business Gold</w:t>
            </w:r>
          </w:p>
        </w:tc>
        <w:tc>
          <w:tcPr>
            <w:tcW w:w="12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093517B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98259" w14:textId="77777777" w:rsidR="002054C4" w:rsidRDefault="002054C4" w:rsidP="0020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FA5FAF" w14:textId="77777777" w:rsidR="002054C4" w:rsidRDefault="002054C4" w:rsidP="0020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RUB</w:t>
            </w:r>
          </w:p>
        </w:tc>
      </w:tr>
      <w:tr w:rsidR="0093394A" w14:paraId="532A5F7B" w14:textId="77777777" w:rsidTr="00DF2ED0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FB8D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Белкарт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2E05A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5CB3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Корпоративная</w:t>
            </w:r>
          </w:p>
        </w:tc>
        <w:tc>
          <w:tcPr>
            <w:tcW w:w="1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F1D3D3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0D35" w14:textId="77777777" w:rsidR="002054C4" w:rsidRP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F9600" w14:textId="77777777" w:rsidR="002054C4" w:rsidRP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9DD797" w14:textId="77777777" w:rsidR="00197122" w:rsidRDefault="00197122" w:rsidP="003D3EE2">
      <w:pPr>
        <w:widowControl w:val="0"/>
        <w:autoSpaceDE w:val="0"/>
        <w:autoSpaceDN w:val="0"/>
        <w:adjustRightInd w:val="0"/>
        <w:spacing w:before="120" w:after="120" w:line="240" w:lineRule="auto"/>
        <w:ind w:left="110" w:right="120" w:firstLine="709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Настоящим заявлением-анкетой предоставляю о Держателе карточки следующие анкетные данные (заполняется Держателем карточки):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4"/>
        <w:gridCol w:w="3668"/>
        <w:gridCol w:w="791"/>
        <w:gridCol w:w="1482"/>
        <w:gridCol w:w="749"/>
        <w:gridCol w:w="510"/>
      </w:tblGrid>
      <w:tr w:rsidR="003D3EE2" w14:paraId="41B355DD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708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DDF7B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0043A134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1D382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Фамилия, имя (латиницей)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DBFF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3394A" w14:paraId="217FEC09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FA05" w14:textId="77777777" w:rsidR="0093394A" w:rsidRPr="0093394A" w:rsidRDefault="0093394A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Дата рождения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35926" w14:textId="77777777" w:rsidR="0093394A" w:rsidRDefault="0093394A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3394A" w14:paraId="3E7C25A5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ED7F5" w14:textId="77777777" w:rsidR="0093394A" w:rsidRDefault="0093394A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Гражданство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F9ECE" w14:textId="77777777" w:rsidR="0093394A" w:rsidRDefault="0093394A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1DE11FD7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F87E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Вид документа и его реквизиты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D38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21496582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F3240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Орган выдачи 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7B576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1E852325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E69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Дата выдачи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6422A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5D0CB3ED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20CD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Срок действия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A27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22DB2CF0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F7F3C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0F7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0222635B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7AB75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Кодовое слово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9127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6102E967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59E5" w14:textId="77777777" w:rsidR="003D3EE2" w:rsidRPr="00B75789" w:rsidRDefault="00B75789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Телефон (моб.)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9D1B" w14:textId="77777777" w:rsidR="003D3EE2" w:rsidRPr="00B75789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3D3EE2" w14:paraId="19A1A6A7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F107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Электронная почта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86DD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2394ABA6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A64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Адрес регистрации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813B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3C898722" w14:textId="77777777" w:rsidTr="00B75789">
        <w:tc>
          <w:tcPr>
            <w:tcW w:w="1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9B26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Способ получения ПИН-кода</w:t>
            </w:r>
          </w:p>
        </w:tc>
        <w:tc>
          <w:tcPr>
            <w:tcW w:w="17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E14F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0"/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Передача PIN посредством SMS</w:t>
            </w:r>
          </w:p>
          <w:p w14:paraId="2FC78274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0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1697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3E4687F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75"/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Конверт с PIN  </w:t>
            </w:r>
          </w:p>
        </w:tc>
      </w:tr>
      <w:tr w:rsidR="003D3EE2" w14:paraId="70BA59EB" w14:textId="77777777" w:rsidTr="00B75789">
        <w:tc>
          <w:tcPr>
            <w:tcW w:w="1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209A2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83D01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2F32" w14:textId="77777777" w:rsidR="003D3EE2" w:rsidRDefault="003D3EE2" w:rsidP="000D39F2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spacing w:after="0" w:line="300" w:lineRule="auto"/>
              <w:ind w:left="126" w:right="80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48E3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2"/>
              <w:rPr>
                <w:rFonts w:ascii="Arial" w:hAnsi="Arial" w:cs="Arial"/>
                <w:kern w:val="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0DA42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6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B646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5"/>
              <w:rPr>
                <w:rFonts w:ascii="Arial" w:hAnsi="Arial" w:cs="Arial"/>
                <w:kern w:val="0"/>
              </w:rPr>
            </w:pPr>
          </w:p>
        </w:tc>
      </w:tr>
    </w:tbl>
    <w:p w14:paraId="381878F1" w14:textId="77777777" w:rsidR="00197122" w:rsidRDefault="00197122" w:rsidP="00927AE8">
      <w:pPr>
        <w:widowControl w:val="0"/>
        <w:autoSpaceDE w:val="0"/>
        <w:autoSpaceDN w:val="0"/>
        <w:adjustRightInd w:val="0"/>
        <w:spacing w:before="120" w:after="120" w:line="240" w:lineRule="auto"/>
        <w:ind w:left="-32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Также прошу обеспечить предоставление следующих дополнительных услуг Банка: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4882"/>
      </w:tblGrid>
      <w:tr w:rsidR="00197122" w14:paraId="6BD0273C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49709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Наименование услуги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2F3CF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Отметка о согласии</w:t>
            </w:r>
          </w:p>
        </w:tc>
      </w:tr>
      <w:tr w:rsidR="00197122" w14:paraId="616BAC8C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1D3D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СМС-оповещения</w:t>
            </w:r>
          </w:p>
          <w:p w14:paraId="20346B21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(по каждой операции)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E8CC9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197122" w14:paraId="477FDDA8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7532B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E-mail-оповещение</w:t>
            </w:r>
          </w:p>
          <w:p w14:paraId="4BCE906E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(по каждой операции)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B6E2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197122" w14:paraId="681C9675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762E8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E-mail-выписка</w:t>
            </w:r>
          </w:p>
          <w:p w14:paraId="0C4A0ED7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(ежемесячно)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7F632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 умолчанию</w:t>
            </w:r>
          </w:p>
        </w:tc>
      </w:tr>
      <w:tr w:rsidR="00197122" w14:paraId="6F40AC41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4EC7C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Срочное оформление карточки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10CB1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927AE8" w14:paraId="1BEC5D10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D1E2B" w14:textId="77777777" w:rsidR="00927AE8" w:rsidRDefault="00927AE8" w:rsidP="0092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Доставка карточки курьером по адресу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2878" w14:textId="77777777" w:rsidR="00927AE8" w:rsidRDefault="0092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197122" w14:paraId="30C935C1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ADDA4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Подключение Интернет</w:t>
            </w:r>
            <w:r w:rsidR="00927AE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Банка и Мобильного Банка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CA92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</w:tbl>
    <w:p w14:paraId="32200A8D" w14:textId="77777777" w:rsidR="00197122" w:rsidRDefault="00197122">
      <w:pPr>
        <w:widowControl w:val="0"/>
        <w:tabs>
          <w:tab w:val="left" w:pos="7998"/>
        </w:tabs>
        <w:autoSpaceDE w:val="0"/>
        <w:autoSpaceDN w:val="0"/>
        <w:adjustRightInd w:val="0"/>
        <w:spacing w:after="0" w:line="240" w:lineRule="auto"/>
        <w:ind w:left="-32" w:right="120" w:firstLine="709"/>
        <w:jc w:val="both"/>
        <w:rPr>
          <w:rFonts w:ascii="Arial" w:hAnsi="Arial" w:cs="Arial"/>
          <w:kern w:val="0"/>
        </w:rPr>
      </w:pPr>
    </w:p>
    <w:p w14:paraId="12418A1C" w14:textId="77777777" w:rsidR="00197122" w:rsidRDefault="00197122">
      <w:pPr>
        <w:widowControl w:val="0"/>
        <w:autoSpaceDE w:val="0"/>
        <w:autoSpaceDN w:val="0"/>
        <w:adjustRightInd w:val="0"/>
        <w:spacing w:after="0" w:line="240" w:lineRule="auto"/>
        <w:ind w:left="-32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Подписывая настоящее заявление, подтвержда</w:t>
      </w:r>
      <w:r w:rsidR="00927AE8">
        <w:rPr>
          <w:rFonts w:ascii="Times New Roman" w:hAnsi="Times New Roman"/>
          <w:color w:val="000000"/>
          <w:kern w:val="0"/>
          <w:sz w:val="22"/>
          <w:szCs w:val="22"/>
        </w:rPr>
        <w:t>ем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ознакомление и присоединение к Договору банковского счета, Правилам использования корпоративной дебетовой банковской платежной карточкой, Тарифам Банка, Лимитам проведения операций по платежным картам, Мерам безопасности по использованию платежной карточки, информации о размещении указанной выше информации в сети Интернет на официальном сайте Банка (</w:t>
      </w:r>
      <w:hyperlink r:id="rId7" w:history="1">
        <w:r>
          <w:rPr>
            <w:rFonts w:ascii="Times New Roman" w:hAnsi="Times New Roman"/>
            <w:color w:val="000000"/>
            <w:kern w:val="0"/>
            <w:sz w:val="22"/>
            <w:szCs w:val="22"/>
          </w:rPr>
          <w:t>www.bsb.by</w:t>
        </w:r>
      </w:hyperlink>
      <w:r>
        <w:rPr>
          <w:rFonts w:ascii="Times New Roman" w:hAnsi="Times New Roman"/>
          <w:color w:val="000000"/>
          <w:kern w:val="0"/>
          <w:sz w:val="22"/>
          <w:szCs w:val="22"/>
        </w:rPr>
        <w:t>), а также на информационных стендах Банка.</w:t>
      </w:r>
    </w:p>
    <w:p w14:paraId="775C0133" w14:textId="77777777" w:rsidR="00197122" w:rsidRDefault="00197122">
      <w:pPr>
        <w:widowControl w:val="0"/>
        <w:autoSpaceDE w:val="0"/>
        <w:autoSpaceDN w:val="0"/>
        <w:adjustRightInd w:val="0"/>
        <w:spacing w:after="0" w:line="240" w:lineRule="auto"/>
        <w:ind w:left="-32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Настоящее заявление одновременно является доверенностью, в соответствии с которой Клиент уполномочивает Держателя карточки от имени и в интересах Клиента получить корпоративную карточку и конверт с ПИН-кодом к ней, осуществлять операции с использованием корпоративной карточки или ее реквизитов в течение срока действия корпоративной карточки.</w:t>
      </w:r>
    </w:p>
    <w:p w14:paraId="1FA7081A" w14:textId="77777777" w:rsidR="00197122" w:rsidRDefault="00197122">
      <w:pPr>
        <w:widowControl w:val="0"/>
        <w:autoSpaceDE w:val="0"/>
        <w:autoSpaceDN w:val="0"/>
        <w:adjustRightInd w:val="0"/>
        <w:spacing w:after="0" w:line="240" w:lineRule="auto"/>
        <w:ind w:left="-32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  <w:gridCol w:w="2220"/>
        <w:gridCol w:w="3520"/>
      </w:tblGrid>
      <w:tr w:rsidR="0093394A" w14:paraId="024C1A2D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E899C" w14:textId="77777777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Заявление подал (-а)</w:t>
            </w:r>
          </w:p>
          <w:p w14:paraId="0B222068" w14:textId="77777777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41FD7D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A677BA" w14:textId="4CA30A30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34EB18B3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95021" w14:textId="77777777" w:rsidR="00774931" w:rsidRDefault="00774931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38E35115" w14:textId="7BD7717A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A70BE" w14:textId="1ED69F58" w:rsidR="0093394A" w:rsidRDefault="0093394A" w:rsidP="00774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</w:t>
            </w:r>
            <w:r w:rsidR="00774931" w:rsidRPr="00774931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подпись Клиента (представителя)</w:t>
            </w:r>
          </w:p>
          <w:p w14:paraId="3CB3E1E5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  <w:p w14:paraId="5BEDE2DC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24F580" w14:textId="537CCDD1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6F2743C7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F65C4" w14:textId="77777777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Заявление принял (-а)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ab/>
            </w:r>
          </w:p>
          <w:p w14:paraId="618FE8C4" w14:textId="77777777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E19BDD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(подпись Держателя карточки)</w:t>
            </w:r>
          </w:p>
          <w:p w14:paraId="3225665F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  <w:p w14:paraId="5FD5125E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2E8169" w14:textId="6ED26101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4614D286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010B1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Карточку и конверт с пин-кодом выдал (-а)   </w:t>
            </w:r>
          </w:p>
          <w:p w14:paraId="106D499E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ADFAC7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(подпись сотрудника Банка)</w:t>
            </w:r>
          </w:p>
          <w:p w14:paraId="6C7A8FF6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  <w:p w14:paraId="34F1D13F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5218C" w14:textId="242713F7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47D45C72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D3047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Карточку и конверт с пин-кодом получил (-а)   </w:t>
            </w:r>
          </w:p>
          <w:p w14:paraId="6B91E636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99E53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(подпись сотрудника Банка)</w:t>
            </w:r>
          </w:p>
          <w:p w14:paraId="587BC7F8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  <w:p w14:paraId="1FB34B90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669E51" w14:textId="5CCA6191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47FD26A2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B6525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40D37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(подпись Держателя карточки)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BC979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both"/>
              <w:rPr>
                <w:rFonts w:ascii="Arial" w:hAnsi="Arial" w:cs="Arial"/>
                <w:kern w:val="0"/>
              </w:rPr>
            </w:pPr>
          </w:p>
        </w:tc>
      </w:tr>
    </w:tbl>
    <w:p w14:paraId="55C00278" w14:textId="77777777" w:rsidR="0093394A" w:rsidRDefault="0093394A" w:rsidP="0093394A">
      <w:pPr>
        <w:widowControl w:val="0"/>
        <w:tabs>
          <w:tab w:val="left" w:pos="8628"/>
        </w:tabs>
        <w:autoSpaceDE w:val="0"/>
        <w:autoSpaceDN w:val="0"/>
        <w:adjustRightInd w:val="0"/>
        <w:spacing w:after="0" w:line="240" w:lineRule="auto"/>
        <w:ind w:left="110" w:right="120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bookmarkStart w:id="1" w:name="page_total_master0"/>
      <w:bookmarkStart w:id="2" w:name="page_total"/>
      <w:bookmarkEnd w:id="1"/>
      <w:bookmarkEnd w:id="2"/>
    </w:p>
    <w:bookmarkEnd w:id="0"/>
    <w:p w14:paraId="422BABD5" w14:textId="77777777" w:rsidR="00197122" w:rsidRDefault="00197122">
      <w:pPr>
        <w:widowControl w:val="0"/>
        <w:tabs>
          <w:tab w:val="left" w:pos="8628"/>
        </w:tabs>
        <w:autoSpaceDE w:val="0"/>
        <w:autoSpaceDN w:val="0"/>
        <w:adjustRightInd w:val="0"/>
        <w:spacing w:after="0" w:line="240" w:lineRule="auto"/>
        <w:ind w:left="110" w:right="120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</w:p>
    <w:sectPr w:rsidR="00197122" w:rsidSect="003D3EE2">
      <w:pgSz w:w="11900" w:h="16820"/>
      <w:pgMar w:top="420" w:right="743" w:bottom="420" w:left="743" w:header="709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6580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108"/>
        </w:tabs>
        <w:ind w:left="828" w:hanging="360"/>
      </w:pPr>
      <w:rPr>
        <w:rFonts w:ascii="Courier New" w:hAnsi="Courier New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num w:numId="1" w16cid:durableId="10369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14"/>
    <w:rsid w:val="000D39F2"/>
    <w:rsid w:val="00197122"/>
    <w:rsid w:val="002054C4"/>
    <w:rsid w:val="00236B7C"/>
    <w:rsid w:val="00297D42"/>
    <w:rsid w:val="003D3EE2"/>
    <w:rsid w:val="00471514"/>
    <w:rsid w:val="005617C6"/>
    <w:rsid w:val="005653AF"/>
    <w:rsid w:val="00774931"/>
    <w:rsid w:val="00927AE8"/>
    <w:rsid w:val="0093394A"/>
    <w:rsid w:val="00A00599"/>
    <w:rsid w:val="00B75789"/>
    <w:rsid w:val="00BA1C1E"/>
    <w:rsid w:val="00BC1B6C"/>
    <w:rsid w:val="00C02CCF"/>
    <w:rsid w:val="00D851C6"/>
    <w:rsid w:val="00DF2ED0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C5074"/>
  <w14:defaultImageDpi w14:val="0"/>
  <w15:docId w15:val="{8DFD8948-D756-4E40-87BD-D09420E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7C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1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sb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пластиковых карточек</dc:title>
  <dc:subject/>
  <dc:creator>Валерия  Прусевич</dc:creator>
  <cp:keywords/>
  <dc:description>Generated by Oracle BI Publisher 11.1.1.6.0</dc:description>
  <cp:lastModifiedBy>Валерия Гуц</cp:lastModifiedBy>
  <cp:revision>7</cp:revision>
  <dcterms:created xsi:type="dcterms:W3CDTF">2024-10-11T12:31:00Z</dcterms:created>
  <dcterms:modified xsi:type="dcterms:W3CDTF">2024-10-17T08:29:00Z</dcterms:modified>
</cp:coreProperties>
</file>